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Asilo Nid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asilo nido e' un servizio d'interesse pubblico rivolto alla prima infanzia e ha finalita' di assistenza, di socializzazione e di educazione rivolto a tutti i bambini fino ai tre anni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crizioni e graduatorie per asilo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ilo Nid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llocazione fasce tariffarie I.S.E.E. per utenti asilo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ilo Nid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